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2E5AE51C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</w:t>
            </w:r>
            <w:r w:rsidR="00026847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8201D7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201D7"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8201D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C609F2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8201D7" w:rsidRPr="008201D7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8201D7" w:rsidRP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8201D7" w:rsidRPr="008201D7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8201D7" w:rsidRP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8201D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201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8201D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201D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1B2082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7B9B" w:rsidRPr="00CC3C1A" w14:paraId="4CD73375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642CD471" w14:textId="4EF1FA93" w:rsidR="00A17B9B" w:rsidRPr="00C609F2" w:rsidRDefault="00A17B9B" w:rsidP="00A17B9B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609F2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3426C00E" w14:textId="77777777" w:rsidR="00A17B9B" w:rsidRPr="00C609F2" w:rsidRDefault="00A17B9B" w:rsidP="00A17B9B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8201D7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4DA2AD14" w14:textId="77777777" w:rsidR="00A17B9B" w:rsidRPr="00C609F2" w:rsidRDefault="00A17B9B" w:rsidP="00A17B9B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8201D7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C609F2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74D6C9DB" w14:textId="77777777" w:rsidR="00A17B9B" w:rsidRPr="00C609F2" w:rsidRDefault="00A17B9B" w:rsidP="00A17B9B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C609F2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6F0ABE7B" w14:textId="77777777" w:rsidR="00A17B9B" w:rsidRPr="00C609F2" w:rsidRDefault="00A17B9B" w:rsidP="00A17B9B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26DECFD0" w14:textId="0A3A727E" w:rsidR="00A17B9B" w:rsidRPr="00C609F2" w:rsidRDefault="00A17B9B" w:rsidP="00A17B9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609F2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AB5DA6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686A640C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B255D28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0E83D344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24C90B9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E58EBC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11FD4974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06E93388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51FBEFCB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1123B0BC" w14:textId="77777777">
              <w:tc>
                <w:tcPr>
                  <w:tcW w:w="2262" w:type="dxa"/>
                </w:tcPr>
                <w:p w14:paraId="73B7CB3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2CC1F5EC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</w:t>
      </w:r>
      <w:r w:rsidR="001805FA">
        <w:rPr>
          <w:rFonts w:ascii="Calibri" w:hAnsi="Calibri"/>
          <w:b/>
        </w:rPr>
        <w:t>a</w:t>
      </w:r>
      <w:r w:rsidRPr="00316D85">
        <w:rPr>
          <w:rFonts w:ascii="Calibri" w:hAnsi="Calibri"/>
          <w:b/>
        </w:rPr>
        <w:t>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16C37945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02E56A8C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default" r:id="rId7"/>
      <w:footerReference w:type="default" r:id="rId8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F7C" w14:textId="77777777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77777777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70E3C2F9" w14:textId="3C71C74D" w:rsidR="00E51E9F" w:rsidRPr="00B849C7" w:rsidRDefault="00556FA2" w:rsidP="004746DA">
    <w:pPr>
      <w:pStyle w:val="Encabezado"/>
      <w:ind w:right="-540"/>
      <w:jc w:val="center"/>
      <w:rPr>
        <w:rFonts w:ascii="Tahoma" w:hAnsi="Tahoma" w:cs="Tahoma"/>
      </w:rPr>
    </w:pPr>
    <w:r w:rsidRPr="00556FA2">
      <w:rPr>
        <w:rFonts w:ascii="Tahoma" w:hAnsi="Tahoma" w:cs="Tahoma"/>
        <w:b/>
      </w:rPr>
      <w:t>Proyecto de Investigación para estudio multicéntrico relacionado con la validación de escalas de resultados funcionales al castellano</w:t>
    </w:r>
  </w:p>
  <w:p w14:paraId="6CBBCA35" w14:textId="005BEED7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556FA2">
      <w:rPr>
        <w:rFonts w:ascii="Tahoma" w:hAnsi="Tahoma" w:cs="Tahoma"/>
      </w:rPr>
      <w:t>8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151537">
    <w:abstractNumId w:val="3"/>
  </w:num>
  <w:num w:numId="2" w16cid:durableId="231698405">
    <w:abstractNumId w:val="1"/>
  </w:num>
  <w:num w:numId="3" w16cid:durableId="471219106">
    <w:abstractNumId w:val="2"/>
  </w:num>
  <w:num w:numId="4" w16cid:durableId="4785755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26847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05FA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51196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56FA2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01D7"/>
    <w:rsid w:val="008247A0"/>
    <w:rsid w:val="00826018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F42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17B9B"/>
    <w:rsid w:val="00A3154C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609F2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75F45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437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Usuario1</cp:lastModifiedBy>
  <cp:revision>11</cp:revision>
  <cp:lastPrinted>2014-02-11T11:14:00Z</cp:lastPrinted>
  <dcterms:created xsi:type="dcterms:W3CDTF">2020-01-16T12:21:00Z</dcterms:created>
  <dcterms:modified xsi:type="dcterms:W3CDTF">2023-02-28T16:06:00Z</dcterms:modified>
</cp:coreProperties>
</file>